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A7D9" w14:textId="77777777" w:rsidR="00D12A6E" w:rsidRDefault="00D12A6E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Pytania </w:t>
      </w:r>
      <w:r w:rsidR="009A2024">
        <w:rPr>
          <w:rFonts w:ascii="Times New Roman" w:hAnsi="Times New Roman" w:cs="Times New Roman"/>
          <w:b/>
          <w:sz w:val="28"/>
          <w:szCs w:val="28"/>
        </w:rPr>
        <w:t>na egzamin dyplomowy SP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0BB396D1" w14:textId="173A8665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2A6E">
        <w:rPr>
          <w:rFonts w:ascii="Times New Roman" w:hAnsi="Times New Roman" w:cs="Times New Roman"/>
          <w:b/>
          <w:sz w:val="28"/>
          <w:szCs w:val="28"/>
        </w:rPr>
        <w:t>b</w:t>
      </w:r>
      <w:r w:rsidR="009A2024">
        <w:rPr>
          <w:rFonts w:ascii="Times New Roman" w:hAnsi="Times New Roman" w:cs="Times New Roman"/>
          <w:b/>
          <w:sz w:val="28"/>
          <w:szCs w:val="28"/>
        </w:rPr>
        <w:t>ezpieczeństwo i porządek publiczny</w:t>
      </w:r>
    </w:p>
    <w:p w14:paraId="03AD9889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350"/>
      </w:tblGrid>
      <w:tr w:rsidR="00104263" w:rsidRPr="005B089C" w14:paraId="3B2E9DCB" w14:textId="77777777" w:rsidTr="003653F8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14:paraId="35C1739F" w14:textId="77777777" w:rsidR="00104263" w:rsidRPr="00D12A6E" w:rsidRDefault="00104263" w:rsidP="003653F8">
            <w:pPr>
              <w:spacing w:before="360" w:after="360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D12A6E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14:paraId="597D68E9" w14:textId="6FA1D29A" w:rsidR="00104263" w:rsidRPr="00D12A6E" w:rsidRDefault="00D12A6E" w:rsidP="003653F8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Pytania</w:t>
            </w:r>
          </w:p>
        </w:tc>
      </w:tr>
      <w:tr w:rsidR="00104263" w:rsidRPr="005B089C" w14:paraId="6FE738DC" w14:textId="77777777" w:rsidTr="003653F8">
        <w:trPr>
          <w:trHeight w:val="973"/>
        </w:trPr>
        <w:tc>
          <w:tcPr>
            <w:tcW w:w="652" w:type="dxa"/>
            <w:vMerge/>
            <w:shd w:val="clear" w:color="auto" w:fill="EEECE1" w:themeFill="background2"/>
            <w:vAlign w:val="center"/>
          </w:tcPr>
          <w:p w14:paraId="066844D9" w14:textId="77777777" w:rsidR="00104263" w:rsidRPr="005B089C" w:rsidRDefault="00104263" w:rsidP="003653F8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  <w:vAlign w:val="center"/>
          </w:tcPr>
          <w:p w14:paraId="6925F2F9" w14:textId="77777777" w:rsidR="00104263" w:rsidRPr="005B089C" w:rsidRDefault="00104263" w:rsidP="003653F8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3653F8" w:rsidRPr="00EC1712" w14:paraId="4A61BA1D" w14:textId="77777777" w:rsidTr="00153413">
        <w:trPr>
          <w:trHeight w:val="1082"/>
        </w:trPr>
        <w:tc>
          <w:tcPr>
            <w:tcW w:w="652" w:type="dxa"/>
          </w:tcPr>
          <w:p w14:paraId="147D3A2C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232D7357" w14:textId="77777777" w:rsidR="003653F8" w:rsidRDefault="003653F8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Programy społeczne na rzecz bezpieczeństwa i porządku publicznego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43CDD499" w14:textId="700FD1DB" w:rsidR="00EB4C58" w:rsidRPr="00EB4C58" w:rsidRDefault="00EB4C58" w:rsidP="00B25FF0">
            <w:pPr>
              <w:pStyle w:val="Bezodstpw"/>
              <w:numPr>
                <w:ilvl w:val="0"/>
                <w:numId w:val="5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="002D0D59">
              <w:rPr>
                <w:rFonts w:cstheme="minorHAnsi"/>
                <w:sz w:val="28"/>
                <w:szCs w:val="28"/>
              </w:rPr>
              <w:t>program</w:t>
            </w:r>
            <w:r w:rsidR="00A160B6">
              <w:rPr>
                <w:rFonts w:cstheme="minorHAnsi"/>
                <w:sz w:val="28"/>
                <w:szCs w:val="28"/>
              </w:rPr>
              <w:t>y</w:t>
            </w:r>
            <w:r w:rsidR="002D0D59">
              <w:rPr>
                <w:rFonts w:cstheme="minorHAnsi"/>
                <w:sz w:val="28"/>
                <w:szCs w:val="28"/>
              </w:rPr>
              <w:t xml:space="preserve"> społeczn</w:t>
            </w:r>
            <w:r w:rsidR="00A160B6">
              <w:rPr>
                <w:rFonts w:cstheme="minorHAnsi"/>
                <w:sz w:val="28"/>
                <w:szCs w:val="28"/>
              </w:rPr>
              <w:t>e</w:t>
            </w:r>
            <w:r w:rsidR="002D0D59">
              <w:rPr>
                <w:rFonts w:cstheme="minorHAnsi"/>
                <w:sz w:val="28"/>
                <w:szCs w:val="28"/>
              </w:rPr>
              <w:t xml:space="preserve"> </w:t>
            </w:r>
            <w:r w:rsidRPr="00EB4C58">
              <w:rPr>
                <w:rFonts w:cstheme="minorHAnsi"/>
                <w:sz w:val="28"/>
                <w:szCs w:val="28"/>
              </w:rPr>
              <w:t>na rzecz bezpieczeństwa i porządku publicznego</w:t>
            </w:r>
            <w:r w:rsidR="00A160B6">
              <w:rPr>
                <w:rFonts w:cstheme="minorHAnsi"/>
                <w:sz w:val="28"/>
                <w:szCs w:val="28"/>
              </w:rPr>
              <w:t xml:space="preserve"> Państwa.</w:t>
            </w:r>
          </w:p>
        </w:tc>
      </w:tr>
      <w:tr w:rsidR="003653F8" w:rsidRPr="00EC1712" w14:paraId="666A3899" w14:textId="77777777" w:rsidTr="00153413">
        <w:trPr>
          <w:trHeight w:val="701"/>
        </w:trPr>
        <w:tc>
          <w:tcPr>
            <w:tcW w:w="652" w:type="dxa"/>
          </w:tcPr>
          <w:p w14:paraId="222DBDC8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14:paraId="4FD673ED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Ochrona danych osobowych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7B617FA1" w14:textId="19EE4C95" w:rsidR="007844AD" w:rsidRPr="007844AD" w:rsidRDefault="007844AD" w:rsidP="00B25FF0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4F1BBF">
              <w:rPr>
                <w:rFonts w:cstheme="minorHAnsi"/>
                <w:sz w:val="28"/>
                <w:szCs w:val="28"/>
              </w:rPr>
              <w:t xml:space="preserve">Zdefiniuj </w:t>
            </w:r>
            <w:r w:rsidR="004F1BBF">
              <w:rPr>
                <w:rFonts w:cstheme="minorHAnsi"/>
                <w:sz w:val="28"/>
                <w:szCs w:val="28"/>
              </w:rPr>
              <w:t>p</w:t>
            </w:r>
            <w:r w:rsidR="00F85722">
              <w:rPr>
                <w:rFonts w:cstheme="minorHAnsi"/>
                <w:sz w:val="28"/>
                <w:szCs w:val="28"/>
              </w:rPr>
              <w:t xml:space="preserve">ojęcie </w:t>
            </w:r>
            <w:r w:rsidR="00153413">
              <w:rPr>
                <w:rFonts w:cstheme="minorHAnsi"/>
                <w:sz w:val="28"/>
                <w:szCs w:val="28"/>
              </w:rPr>
              <w:t xml:space="preserve">i zasady </w:t>
            </w:r>
            <w:r w:rsidR="00F85722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>chron</w:t>
            </w:r>
            <w:r w:rsidR="00F85722">
              <w:rPr>
                <w:rFonts w:cstheme="minorHAnsi"/>
                <w:sz w:val="28"/>
                <w:szCs w:val="28"/>
              </w:rPr>
              <w:t>y</w:t>
            </w:r>
            <w:r w:rsidRPr="007844AD">
              <w:rPr>
                <w:rFonts w:cstheme="minorHAnsi"/>
                <w:sz w:val="28"/>
                <w:szCs w:val="28"/>
              </w:rPr>
              <w:t xml:space="preserve"> danych osobowych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5A8FA094" w14:textId="77777777" w:rsidTr="00D12A6E">
        <w:trPr>
          <w:trHeight w:val="57"/>
        </w:trPr>
        <w:tc>
          <w:tcPr>
            <w:tcW w:w="652" w:type="dxa"/>
          </w:tcPr>
          <w:p w14:paraId="140A4231" w14:textId="77777777" w:rsidR="003653F8" w:rsidRPr="00EC1712" w:rsidRDefault="003653F8" w:rsidP="00D12A6E">
            <w:pPr>
              <w:pStyle w:val="Bezodstpw"/>
              <w:jc w:val="center"/>
              <w:rPr>
                <w:sz w:val="28"/>
                <w:szCs w:val="28"/>
              </w:rPr>
            </w:pPr>
          </w:p>
          <w:p w14:paraId="689A07E6" w14:textId="77777777" w:rsidR="003653F8" w:rsidRPr="00EC1712" w:rsidRDefault="003653F8" w:rsidP="00D12A6E">
            <w:pPr>
              <w:pStyle w:val="Bezodstpw"/>
              <w:jc w:val="center"/>
              <w:rPr>
                <w:sz w:val="28"/>
                <w:szCs w:val="28"/>
              </w:rPr>
            </w:pPr>
            <w:r w:rsidRPr="00EC1712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14:paraId="782DE1EF" w14:textId="77777777" w:rsidR="003653F8" w:rsidRDefault="003653F8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Ochrona informacji niejawnych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134196CC" w14:textId="65FCAD45" w:rsidR="007844AD" w:rsidRDefault="007844AD" w:rsidP="00B25FF0">
            <w:pPr>
              <w:pStyle w:val="Bezodstpw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o</w:t>
            </w:r>
            <w:r w:rsidRPr="007844AD">
              <w:rPr>
                <w:rFonts w:cstheme="minorHAnsi"/>
                <w:sz w:val="28"/>
                <w:szCs w:val="28"/>
              </w:rPr>
              <w:t>gólne zasady ochrony informacji niejawnych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</w:p>
          <w:p w14:paraId="5642C515" w14:textId="2990124D" w:rsidR="007844AD" w:rsidRPr="00EC1712" w:rsidRDefault="007844AD" w:rsidP="00B25FF0">
            <w:pPr>
              <w:pStyle w:val="Bezodstpw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z</w:t>
            </w:r>
            <w:r w:rsidRPr="007844AD">
              <w:rPr>
                <w:rFonts w:cstheme="minorHAnsi"/>
                <w:sz w:val="28"/>
                <w:szCs w:val="28"/>
              </w:rPr>
              <w:t>adania pełnomocnika ds. ochrony informacji niejawnych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35FF0540" w14:textId="77777777" w:rsidTr="00153413">
        <w:trPr>
          <w:trHeight w:val="641"/>
        </w:trPr>
        <w:tc>
          <w:tcPr>
            <w:tcW w:w="652" w:type="dxa"/>
          </w:tcPr>
          <w:p w14:paraId="53102176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14:paraId="2CE08196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Podstawowe pojęcia prawa cywilnego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19CF04FC" w14:textId="55E1156F" w:rsidR="00D91458" w:rsidRPr="007844AD" w:rsidRDefault="00D91458" w:rsidP="00B25FF0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Wskaż </w:t>
            </w:r>
            <w:r w:rsidR="004F1BBF" w:rsidRPr="007844AD">
              <w:rPr>
                <w:rFonts w:cstheme="minorHAnsi"/>
                <w:sz w:val="28"/>
                <w:szCs w:val="28"/>
              </w:rPr>
              <w:t>przedmiot</w:t>
            </w:r>
            <w:r w:rsidR="00153413">
              <w:rPr>
                <w:rFonts w:cstheme="minorHAnsi"/>
                <w:sz w:val="28"/>
                <w:szCs w:val="28"/>
              </w:rPr>
              <w:t>, podstawowe p</w:t>
            </w:r>
            <w:r w:rsidR="00153413" w:rsidRPr="007844AD">
              <w:rPr>
                <w:rFonts w:cstheme="minorHAnsi"/>
                <w:sz w:val="28"/>
                <w:szCs w:val="28"/>
              </w:rPr>
              <w:t>ojęci</w:t>
            </w:r>
            <w:r w:rsidR="00153413">
              <w:rPr>
                <w:rFonts w:cstheme="minorHAnsi"/>
                <w:sz w:val="28"/>
                <w:szCs w:val="28"/>
              </w:rPr>
              <w:t>a</w:t>
            </w:r>
            <w:r w:rsidR="00153413" w:rsidRPr="007844AD">
              <w:rPr>
                <w:rFonts w:cstheme="minorHAnsi"/>
                <w:sz w:val="28"/>
                <w:szCs w:val="28"/>
              </w:rPr>
              <w:t xml:space="preserve"> </w:t>
            </w:r>
            <w:r w:rsidR="00153413">
              <w:rPr>
                <w:rFonts w:cstheme="minorHAnsi"/>
                <w:sz w:val="28"/>
                <w:szCs w:val="28"/>
              </w:rPr>
              <w:t xml:space="preserve">i działy </w:t>
            </w:r>
            <w:r w:rsidR="004F1BBF" w:rsidRPr="007844AD">
              <w:rPr>
                <w:rFonts w:cstheme="minorHAnsi"/>
                <w:sz w:val="28"/>
                <w:szCs w:val="28"/>
              </w:rPr>
              <w:t>prawa cywilnego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392991E4" w14:textId="77777777" w:rsidTr="00D12A6E">
        <w:trPr>
          <w:trHeight w:val="57"/>
        </w:trPr>
        <w:tc>
          <w:tcPr>
            <w:tcW w:w="652" w:type="dxa"/>
          </w:tcPr>
          <w:p w14:paraId="13792997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14:paraId="2A3D4852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Podstawowe pojęcia prawa rodzinnego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4ED76AD0" w14:textId="556DA426" w:rsidR="00D91458" w:rsidRPr="00A160B6" w:rsidRDefault="004F1BBF" w:rsidP="00B25FF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Wskaż istotę </w:t>
            </w:r>
            <w:r w:rsidR="00153413">
              <w:rPr>
                <w:rFonts w:cstheme="minorHAnsi"/>
                <w:sz w:val="28"/>
                <w:szCs w:val="28"/>
              </w:rPr>
              <w:t xml:space="preserve">i podstawowe pojęcia </w:t>
            </w:r>
            <w:r>
              <w:rPr>
                <w:rFonts w:cstheme="minorHAnsi"/>
                <w:sz w:val="28"/>
                <w:szCs w:val="28"/>
              </w:rPr>
              <w:t xml:space="preserve">prawa rodzinnego </w:t>
            </w:r>
            <w:r w:rsidR="00153413">
              <w:rPr>
                <w:rFonts w:cstheme="minorHAnsi"/>
                <w:sz w:val="28"/>
                <w:szCs w:val="28"/>
              </w:rPr>
              <w:t xml:space="preserve">oraz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53413">
              <w:rPr>
                <w:rFonts w:cstheme="minorHAnsi"/>
                <w:sz w:val="28"/>
                <w:szCs w:val="28"/>
              </w:rPr>
              <w:t>opiekuńczego.</w:t>
            </w:r>
          </w:p>
        </w:tc>
      </w:tr>
      <w:tr w:rsidR="003653F8" w:rsidRPr="00EC1712" w14:paraId="3AC106EE" w14:textId="77777777" w:rsidTr="00D12A6E">
        <w:trPr>
          <w:trHeight w:val="57"/>
        </w:trPr>
        <w:tc>
          <w:tcPr>
            <w:tcW w:w="652" w:type="dxa"/>
          </w:tcPr>
          <w:p w14:paraId="0ACEB9FD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14:paraId="37C1D070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Zarys prawa administracyjnego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0F2C8A44" w14:textId="16EB7E87" w:rsidR="00407564" w:rsidRPr="00D91458" w:rsidRDefault="00D91458" w:rsidP="00B25FF0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Zdefiniuj p</w:t>
            </w:r>
            <w:r w:rsidRPr="00D91458">
              <w:rPr>
                <w:rFonts w:cstheme="minorHAnsi"/>
                <w:sz w:val="28"/>
                <w:szCs w:val="28"/>
              </w:rPr>
              <w:t>ojęcie</w:t>
            </w:r>
            <w:r w:rsidR="00FE457A">
              <w:rPr>
                <w:rFonts w:cstheme="minorHAnsi"/>
                <w:sz w:val="28"/>
                <w:szCs w:val="28"/>
              </w:rPr>
              <w:t xml:space="preserve">, podział </w:t>
            </w:r>
            <w:r w:rsidRPr="00D91458">
              <w:rPr>
                <w:rFonts w:cstheme="minorHAnsi"/>
                <w:sz w:val="28"/>
                <w:szCs w:val="28"/>
              </w:rPr>
              <w:t xml:space="preserve"> i zakres prawa administracyjnego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6A678448" w14:textId="77777777" w:rsidTr="00D12A6E">
        <w:trPr>
          <w:trHeight w:val="57"/>
        </w:trPr>
        <w:tc>
          <w:tcPr>
            <w:tcW w:w="652" w:type="dxa"/>
          </w:tcPr>
          <w:p w14:paraId="1A33A318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14:paraId="4A047FE6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Część ogólna prawa karnego materialnego i prawa wykroczeń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37DB12A8" w14:textId="432CCB78" w:rsidR="00407564" w:rsidRPr="00407564" w:rsidRDefault="003B6CF9" w:rsidP="00B25FF0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Zdefiniuj </w:t>
            </w:r>
            <w:r w:rsidR="00407564">
              <w:rPr>
                <w:rFonts w:cstheme="minorHAnsi"/>
                <w:sz w:val="28"/>
                <w:szCs w:val="28"/>
              </w:rPr>
              <w:t>p</w:t>
            </w:r>
            <w:r w:rsidR="00407564" w:rsidRPr="00407564">
              <w:rPr>
                <w:rFonts w:cstheme="minorHAnsi"/>
                <w:sz w:val="28"/>
                <w:szCs w:val="28"/>
              </w:rPr>
              <w:t xml:space="preserve">ojęcie przestępstwa </w:t>
            </w:r>
            <w:r w:rsidR="00392275">
              <w:rPr>
                <w:rFonts w:cstheme="minorHAnsi"/>
                <w:sz w:val="28"/>
                <w:szCs w:val="28"/>
              </w:rPr>
              <w:t xml:space="preserve">i </w:t>
            </w:r>
            <w:r w:rsidR="00407564" w:rsidRPr="00407564">
              <w:rPr>
                <w:rFonts w:cstheme="minorHAnsi"/>
                <w:sz w:val="28"/>
                <w:szCs w:val="28"/>
              </w:rPr>
              <w:t>wykroczenia</w:t>
            </w:r>
            <w:r w:rsidR="00392275">
              <w:rPr>
                <w:rFonts w:cstheme="minorHAnsi"/>
                <w:sz w:val="28"/>
                <w:szCs w:val="28"/>
              </w:rPr>
              <w:t xml:space="preserve"> oraz wskaż</w:t>
            </w:r>
            <w:r w:rsidR="00407564" w:rsidRPr="00407564">
              <w:rPr>
                <w:rFonts w:cstheme="minorHAnsi"/>
                <w:sz w:val="28"/>
                <w:szCs w:val="28"/>
              </w:rPr>
              <w:t xml:space="preserve"> </w:t>
            </w:r>
            <w:r w:rsidR="00706257">
              <w:rPr>
                <w:rFonts w:cstheme="minorHAnsi"/>
                <w:sz w:val="28"/>
                <w:szCs w:val="28"/>
              </w:rPr>
              <w:t xml:space="preserve">zasadnicze </w:t>
            </w:r>
            <w:r w:rsidR="00407564" w:rsidRPr="00407564">
              <w:rPr>
                <w:rFonts w:cstheme="minorHAnsi"/>
                <w:sz w:val="28"/>
                <w:szCs w:val="28"/>
              </w:rPr>
              <w:t>różnice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0116EF2D" w14:textId="77777777" w:rsidTr="00D12A6E">
        <w:trPr>
          <w:trHeight w:val="57"/>
        </w:trPr>
        <w:tc>
          <w:tcPr>
            <w:tcW w:w="652" w:type="dxa"/>
          </w:tcPr>
          <w:p w14:paraId="204AA26A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14:paraId="6A457154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Część szczególna prawa karnego materialnego i prawa wykroczeń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43FDF7C4" w14:textId="4B1B88A8" w:rsidR="00775533" w:rsidRPr="00FA08F9" w:rsidRDefault="00FA08F9" w:rsidP="00B25FF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część szczególną</w:t>
            </w:r>
            <w:r w:rsidRPr="00FA08F9">
              <w:rPr>
                <w:rFonts w:cstheme="minorHAnsi"/>
                <w:sz w:val="28"/>
                <w:szCs w:val="28"/>
              </w:rPr>
              <w:t xml:space="preserve"> prawa karnego materialnego i prawa wykroczeń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  <w:r w:rsidRPr="00FA08F9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3653F8" w:rsidRPr="00EC1712" w14:paraId="3367F24E" w14:textId="77777777" w:rsidTr="00D12A6E">
        <w:trPr>
          <w:trHeight w:val="57"/>
        </w:trPr>
        <w:tc>
          <w:tcPr>
            <w:tcW w:w="652" w:type="dxa"/>
          </w:tcPr>
          <w:p w14:paraId="67E24412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center"/>
          </w:tcPr>
          <w:p w14:paraId="6E5A659E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Zarys procesu karnego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6B6C438A" w14:textId="4C82CC1F" w:rsidR="001073DA" w:rsidRPr="00D12A6E" w:rsidRDefault="001073DA" w:rsidP="00B25FF0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Zdefiniuj p</w:t>
            </w:r>
            <w:r w:rsidRPr="001073DA">
              <w:rPr>
                <w:rFonts w:cstheme="minorHAnsi"/>
                <w:sz w:val="28"/>
                <w:szCs w:val="28"/>
              </w:rPr>
              <w:t>ojęcia procesu karnego i prawa karnego procesowego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003282C2" w14:textId="77777777" w:rsidTr="00D12A6E">
        <w:trPr>
          <w:trHeight w:val="57"/>
        </w:trPr>
        <w:tc>
          <w:tcPr>
            <w:tcW w:w="652" w:type="dxa"/>
          </w:tcPr>
          <w:p w14:paraId="35C766D7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  <w:vAlign w:val="center"/>
          </w:tcPr>
          <w:p w14:paraId="3DC10B0A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Postępowanie w sprawach o wykroczenia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47DCE463" w14:textId="03C5E47A" w:rsidR="001073DA" w:rsidRPr="001073DA" w:rsidRDefault="001073DA" w:rsidP="00B25FF0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c</w:t>
            </w:r>
            <w:r w:rsidRPr="001073DA">
              <w:rPr>
                <w:rFonts w:cstheme="minorHAnsi"/>
                <w:sz w:val="28"/>
                <w:szCs w:val="28"/>
              </w:rPr>
              <w:t>zynności wyjaśniające w sprawach o wykroczenia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3787A13B" w14:textId="77777777" w:rsidTr="00D12A6E">
        <w:trPr>
          <w:trHeight w:val="57"/>
        </w:trPr>
        <w:tc>
          <w:tcPr>
            <w:tcW w:w="652" w:type="dxa"/>
          </w:tcPr>
          <w:p w14:paraId="2CCF0952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  <w:vAlign w:val="center"/>
          </w:tcPr>
          <w:p w14:paraId="1DA55527" w14:textId="77777777" w:rsidR="003653F8" w:rsidRDefault="003653F8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Wybrane aspekty prawa policyjnego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04F92291" w14:textId="59DABE1D" w:rsidR="003B2928" w:rsidRDefault="003B2928" w:rsidP="0019336A">
            <w:pPr>
              <w:pStyle w:val="Bezodstpw"/>
              <w:numPr>
                <w:ilvl w:val="0"/>
                <w:numId w:val="25"/>
              </w:numPr>
              <w:ind w:left="757"/>
              <w:jc w:val="both"/>
              <w:rPr>
                <w:rFonts w:cstheme="minorHAnsi"/>
                <w:sz w:val="28"/>
                <w:szCs w:val="28"/>
              </w:rPr>
            </w:pPr>
            <w:r w:rsidRPr="00FC2B0D">
              <w:rPr>
                <w:rFonts w:cstheme="minorHAnsi"/>
                <w:sz w:val="28"/>
                <w:szCs w:val="28"/>
              </w:rPr>
              <w:t>Omów zakres za</w:t>
            </w:r>
            <w:r>
              <w:rPr>
                <w:rFonts w:cstheme="minorHAnsi"/>
                <w:sz w:val="28"/>
                <w:szCs w:val="28"/>
              </w:rPr>
              <w:t>dań Policji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</w:p>
          <w:p w14:paraId="70C9C8AF" w14:textId="77777777" w:rsidR="00FC2B0D" w:rsidRPr="0019336A" w:rsidRDefault="00FE457A" w:rsidP="0019336A">
            <w:pPr>
              <w:pStyle w:val="Bezodstpw"/>
              <w:numPr>
                <w:ilvl w:val="0"/>
                <w:numId w:val="25"/>
              </w:numPr>
              <w:ind w:left="75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  <w:r w:rsidR="008E587E">
              <w:rPr>
                <w:rFonts w:cstheme="minorHAnsi"/>
                <w:sz w:val="28"/>
                <w:szCs w:val="28"/>
              </w:rPr>
              <w:t>mów</w:t>
            </w:r>
            <w:r>
              <w:rPr>
                <w:rFonts w:cstheme="minorHAnsi"/>
                <w:sz w:val="28"/>
                <w:szCs w:val="28"/>
              </w:rPr>
              <w:t xml:space="preserve"> obowiązki policjanta oraz</w:t>
            </w:r>
            <w:r w:rsidR="008E587E">
              <w:rPr>
                <w:rFonts w:cstheme="minorHAnsi"/>
                <w:sz w:val="28"/>
                <w:szCs w:val="28"/>
              </w:rPr>
              <w:t xml:space="preserve"> prawa</w:t>
            </w:r>
            <w:r>
              <w:rPr>
                <w:rFonts w:cstheme="minorHAnsi"/>
                <w:sz w:val="28"/>
                <w:szCs w:val="28"/>
              </w:rPr>
              <w:t xml:space="preserve"> obywatela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  <w:r w:rsidR="00B42DD6" w:rsidRPr="003B2928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  <w:p w14:paraId="1BF8EC22" w14:textId="15F84708" w:rsidR="0019336A" w:rsidRPr="003B2928" w:rsidRDefault="0019336A" w:rsidP="0019336A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653F8" w:rsidRPr="00EC1712" w14:paraId="35C33C76" w14:textId="77777777" w:rsidTr="00D12A6E">
        <w:trPr>
          <w:trHeight w:val="57"/>
        </w:trPr>
        <w:tc>
          <w:tcPr>
            <w:tcW w:w="652" w:type="dxa"/>
          </w:tcPr>
          <w:p w14:paraId="694115D8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363" w:type="dxa"/>
            <w:vAlign w:val="center"/>
          </w:tcPr>
          <w:p w14:paraId="00EFEF44" w14:textId="77777777" w:rsidR="003653F8" w:rsidRDefault="003653F8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Wybrane zagadnienia kryminalistyki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5317090E" w14:textId="68CC7D29" w:rsidR="00FC2B0D" w:rsidRPr="00FC2B0D" w:rsidRDefault="00FE457A" w:rsidP="00B25FF0">
            <w:pPr>
              <w:pStyle w:val="Bezodstpw"/>
              <w:numPr>
                <w:ilvl w:val="0"/>
                <w:numId w:val="1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FE457A">
              <w:rPr>
                <w:rFonts w:cstheme="minorHAnsi"/>
                <w:sz w:val="28"/>
                <w:szCs w:val="28"/>
              </w:rPr>
              <w:t>Zdefiniuj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p</w:t>
            </w:r>
            <w:r w:rsidR="00EF289D">
              <w:rPr>
                <w:rFonts w:cstheme="minorHAnsi"/>
                <w:sz w:val="28"/>
                <w:szCs w:val="28"/>
              </w:rPr>
              <w:t>ojęcie kryminalistyki i ogólne zasady działań kryminalistycznych</w:t>
            </w:r>
            <w:r w:rsidR="0015341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1AA64E83" w14:textId="77777777" w:rsidTr="00D12A6E">
        <w:trPr>
          <w:trHeight w:val="57"/>
        </w:trPr>
        <w:tc>
          <w:tcPr>
            <w:tcW w:w="652" w:type="dxa"/>
          </w:tcPr>
          <w:p w14:paraId="1DF338E9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  <w:vAlign w:val="center"/>
          </w:tcPr>
          <w:p w14:paraId="16DB0569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Wybrane zagadnienia kryminologii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5D7F206E" w14:textId="6DDE55A7" w:rsidR="00D807FD" w:rsidRPr="00D807FD" w:rsidRDefault="00FE457A" w:rsidP="00B25FF0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Zdefiniuj </w:t>
            </w:r>
            <w:r w:rsidR="00D807FD" w:rsidRPr="00D807FD">
              <w:rPr>
                <w:rFonts w:cstheme="minorHAnsi"/>
                <w:sz w:val="28"/>
                <w:szCs w:val="28"/>
              </w:rPr>
              <w:t>Istot</w:t>
            </w:r>
            <w:r>
              <w:rPr>
                <w:rFonts w:cstheme="minorHAnsi"/>
                <w:sz w:val="28"/>
                <w:szCs w:val="28"/>
              </w:rPr>
              <w:t>ę</w:t>
            </w:r>
            <w:r w:rsidR="00D807FD">
              <w:rPr>
                <w:rFonts w:cstheme="minorHAnsi"/>
                <w:sz w:val="28"/>
                <w:szCs w:val="28"/>
              </w:rPr>
              <w:t xml:space="preserve"> i działy kryminologii</w:t>
            </w:r>
            <w:r w:rsidR="00F6274E">
              <w:rPr>
                <w:rFonts w:cstheme="minorHAnsi"/>
                <w:sz w:val="28"/>
                <w:szCs w:val="28"/>
              </w:rPr>
              <w:t>.</w:t>
            </w:r>
          </w:p>
          <w:p w14:paraId="65AC3626" w14:textId="0588EBEC" w:rsidR="00EB435E" w:rsidRPr="00D12A6E" w:rsidRDefault="00FE457A" w:rsidP="00B25FF0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FE457A">
              <w:rPr>
                <w:rFonts w:cstheme="minorHAnsi"/>
                <w:sz w:val="28"/>
                <w:szCs w:val="28"/>
              </w:rPr>
              <w:t>Przedstaw p</w:t>
            </w:r>
            <w:r w:rsidR="00D807FD" w:rsidRPr="00FE457A">
              <w:rPr>
                <w:rFonts w:cs="Arial"/>
                <w:sz w:val="28"/>
                <w:szCs w:val="28"/>
              </w:rPr>
              <w:t xml:space="preserve">rzedmiot </w:t>
            </w:r>
            <w:r w:rsidR="00D807FD" w:rsidRPr="00D807FD">
              <w:rPr>
                <w:rFonts w:cs="Arial"/>
                <w:sz w:val="28"/>
                <w:szCs w:val="28"/>
              </w:rPr>
              <w:t>zainteresowania wiktymologii.</w:t>
            </w:r>
          </w:p>
        </w:tc>
      </w:tr>
      <w:tr w:rsidR="003653F8" w:rsidRPr="00EC1712" w14:paraId="75C9C5A0" w14:textId="77777777" w:rsidTr="00D12A6E">
        <w:trPr>
          <w:trHeight w:val="57"/>
        </w:trPr>
        <w:tc>
          <w:tcPr>
            <w:tcW w:w="652" w:type="dxa"/>
          </w:tcPr>
          <w:p w14:paraId="791EB0FB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  <w:vAlign w:val="center"/>
          </w:tcPr>
          <w:p w14:paraId="297892A2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Historia Policji w Polsce w latach 1918-1990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119E17A9" w14:textId="52927D4C" w:rsidR="001A59D1" w:rsidRDefault="001A59D1" w:rsidP="00B25FF0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Przedstaw historię</w:t>
            </w:r>
            <w:r w:rsidRPr="001A59D1">
              <w:rPr>
                <w:rFonts w:cstheme="minorHAnsi"/>
                <w:sz w:val="28"/>
                <w:szCs w:val="28"/>
              </w:rPr>
              <w:t xml:space="preserve"> Pol</w:t>
            </w:r>
            <w:r w:rsidR="00497EA8">
              <w:rPr>
                <w:rFonts w:cstheme="minorHAnsi"/>
                <w:sz w:val="28"/>
                <w:szCs w:val="28"/>
              </w:rPr>
              <w:t>icji w Polsce w latach 1918-1939</w:t>
            </w:r>
          </w:p>
          <w:p w14:paraId="55BAAE9E" w14:textId="6D186E41" w:rsidR="00EB435E" w:rsidRPr="00497EA8" w:rsidRDefault="00497EA8" w:rsidP="00B25FF0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Przedstaw historię</w:t>
            </w:r>
            <w:r w:rsidRPr="001A59D1">
              <w:rPr>
                <w:rFonts w:cstheme="minorHAnsi"/>
                <w:sz w:val="28"/>
                <w:szCs w:val="28"/>
              </w:rPr>
              <w:t xml:space="preserve"> Pol</w:t>
            </w:r>
            <w:r>
              <w:rPr>
                <w:rFonts w:cstheme="minorHAnsi"/>
                <w:sz w:val="28"/>
                <w:szCs w:val="28"/>
              </w:rPr>
              <w:t>icji w Polsce w latach 1945-1990</w:t>
            </w:r>
          </w:p>
        </w:tc>
      </w:tr>
      <w:tr w:rsidR="003653F8" w:rsidRPr="00EC1712" w14:paraId="5FE4D867" w14:textId="77777777" w:rsidTr="00D12A6E">
        <w:trPr>
          <w:trHeight w:val="57"/>
        </w:trPr>
        <w:tc>
          <w:tcPr>
            <w:tcW w:w="652" w:type="dxa"/>
          </w:tcPr>
          <w:p w14:paraId="58AF9059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  <w:vAlign w:val="center"/>
          </w:tcPr>
          <w:p w14:paraId="62417EAC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Zasady etyki funkcjonariuszy Policji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3636659C" w14:textId="182C4FCC" w:rsidR="001A59D1" w:rsidRPr="001A59D1" w:rsidRDefault="001A59D1" w:rsidP="00B25FF0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Pr="001A59D1">
              <w:rPr>
                <w:rFonts w:cstheme="minorHAnsi"/>
                <w:sz w:val="28"/>
                <w:szCs w:val="28"/>
              </w:rPr>
              <w:t>etyczne aspekty zawodu policjanta</w:t>
            </w:r>
            <w:r w:rsidR="00F6274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2DEC10A7" w14:textId="77777777" w:rsidTr="00D12A6E">
        <w:trPr>
          <w:trHeight w:val="57"/>
        </w:trPr>
        <w:tc>
          <w:tcPr>
            <w:tcW w:w="652" w:type="dxa"/>
          </w:tcPr>
          <w:p w14:paraId="694ED33D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  <w:vAlign w:val="center"/>
          </w:tcPr>
          <w:p w14:paraId="100AB39D" w14:textId="77777777" w:rsidR="003653F8" w:rsidRDefault="003653F8" w:rsidP="00B25FF0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Wybrane aspekty ruchu drogowego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796B8C23" w14:textId="5C38A858" w:rsidR="001A59D1" w:rsidRPr="001A59D1" w:rsidRDefault="001A59D1" w:rsidP="00B25FF0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Pr="001A59D1">
              <w:rPr>
                <w:rFonts w:cstheme="minorHAnsi"/>
                <w:sz w:val="28"/>
                <w:szCs w:val="28"/>
              </w:rPr>
              <w:t>czynniki wpływające na bezpieczeństwo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A59D1">
              <w:rPr>
                <w:rFonts w:cstheme="minorHAnsi"/>
                <w:sz w:val="28"/>
                <w:szCs w:val="28"/>
              </w:rPr>
              <w:t>ruchu drogowego</w:t>
            </w:r>
            <w:r w:rsidR="00F6274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519FC3CD" w14:textId="77777777" w:rsidTr="00D12A6E">
        <w:trPr>
          <w:trHeight w:val="57"/>
        </w:trPr>
        <w:tc>
          <w:tcPr>
            <w:tcW w:w="652" w:type="dxa"/>
          </w:tcPr>
          <w:p w14:paraId="5447ACE9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  <w:vAlign w:val="center"/>
          </w:tcPr>
          <w:p w14:paraId="5CC1431B" w14:textId="77777777" w:rsidR="003653F8" w:rsidRDefault="003653F8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Wybrane zagadnienia prewencji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5DE5BD65" w14:textId="049F1D93" w:rsidR="001A59D1" w:rsidRPr="00D12A6E" w:rsidRDefault="00B670C6" w:rsidP="00B25FF0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z</w:t>
            </w:r>
            <w:r w:rsidRPr="00B670C6">
              <w:rPr>
                <w:rFonts w:cstheme="minorHAnsi"/>
                <w:sz w:val="28"/>
                <w:szCs w:val="28"/>
              </w:rPr>
              <w:t xml:space="preserve">asady, warunki i przypadki użycia </w:t>
            </w:r>
            <w:r>
              <w:rPr>
                <w:rFonts w:cstheme="minorHAnsi"/>
                <w:sz w:val="28"/>
                <w:szCs w:val="28"/>
              </w:rPr>
              <w:t>środków przymusu bezpośredniego</w:t>
            </w:r>
            <w:r w:rsidR="00F6274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65D2F3DF" w14:textId="77777777" w:rsidTr="00D12A6E">
        <w:trPr>
          <w:trHeight w:val="57"/>
        </w:trPr>
        <w:tc>
          <w:tcPr>
            <w:tcW w:w="652" w:type="dxa"/>
          </w:tcPr>
          <w:p w14:paraId="79276FD4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  <w:vAlign w:val="center"/>
          </w:tcPr>
          <w:p w14:paraId="78FA087B" w14:textId="77777777" w:rsidR="003653F8" w:rsidRDefault="003653F8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Zasady obchodzenia się z bronią palną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2A1AEBC0" w14:textId="7A7B3857" w:rsidR="00B670C6" w:rsidRPr="00EC1712" w:rsidRDefault="00B670C6" w:rsidP="00B25FF0">
            <w:pPr>
              <w:pStyle w:val="Bezodstpw"/>
              <w:numPr>
                <w:ilvl w:val="0"/>
                <w:numId w:val="22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Pr="00B670C6">
              <w:rPr>
                <w:rFonts w:cstheme="minorHAnsi"/>
                <w:sz w:val="28"/>
                <w:szCs w:val="28"/>
              </w:rPr>
              <w:t xml:space="preserve">warunki </w:t>
            </w:r>
            <w:r w:rsidR="00F6274E">
              <w:rPr>
                <w:rFonts w:cstheme="minorHAnsi"/>
                <w:sz w:val="28"/>
                <w:szCs w:val="28"/>
              </w:rPr>
              <w:t xml:space="preserve">i zasady </w:t>
            </w:r>
            <w:r w:rsidRPr="00B670C6">
              <w:rPr>
                <w:rFonts w:cstheme="minorHAnsi"/>
                <w:sz w:val="28"/>
                <w:szCs w:val="28"/>
              </w:rPr>
              <w:t>bezpiecznego posługiwania się</w:t>
            </w:r>
            <w:r>
              <w:rPr>
                <w:rFonts w:cstheme="minorHAnsi"/>
                <w:sz w:val="28"/>
                <w:szCs w:val="28"/>
              </w:rPr>
              <w:t xml:space="preserve"> bronią palną</w:t>
            </w:r>
            <w:r w:rsidR="00F6274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14:paraId="64243EE7" w14:textId="77777777" w:rsidTr="00D12A6E">
        <w:trPr>
          <w:trHeight w:val="57"/>
        </w:trPr>
        <w:tc>
          <w:tcPr>
            <w:tcW w:w="652" w:type="dxa"/>
          </w:tcPr>
          <w:p w14:paraId="68E2AB05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  <w:vAlign w:val="center"/>
          </w:tcPr>
          <w:p w14:paraId="5AC7C611" w14:textId="77777777" w:rsidR="003653F8" w:rsidRDefault="003653F8" w:rsidP="00B25FF0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12A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Funkcjonowanie firm detektywistycznych</w:t>
            </w:r>
            <w:r w:rsidR="00EC171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052B2B2E" w14:textId="03E1C21A" w:rsidR="00B670C6" w:rsidRPr="00215BC6" w:rsidRDefault="00B670C6" w:rsidP="00B25FF0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trike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Omów </w:t>
            </w:r>
            <w:r w:rsidRPr="00B670C6">
              <w:rPr>
                <w:rFonts w:asciiTheme="minorHAnsi" w:hAnsiTheme="minorHAnsi" w:cstheme="minorHAnsi"/>
                <w:sz w:val="28"/>
                <w:szCs w:val="28"/>
              </w:rPr>
              <w:t xml:space="preserve">podstawy prawne </w:t>
            </w:r>
            <w:r w:rsidR="00F6274E">
              <w:rPr>
                <w:rFonts w:asciiTheme="minorHAnsi" w:hAnsiTheme="minorHAnsi" w:cstheme="minorHAnsi"/>
                <w:sz w:val="28"/>
                <w:szCs w:val="28"/>
              </w:rPr>
              <w:t>i obszary działania</w:t>
            </w:r>
            <w:r w:rsidR="00824DA7" w:rsidRPr="00215BC6">
              <w:rPr>
                <w:rFonts w:asciiTheme="minorHAnsi" w:hAnsiTheme="minorHAnsi" w:cs="Arial"/>
                <w:sz w:val="28"/>
                <w:szCs w:val="28"/>
              </w:rPr>
              <w:t xml:space="preserve"> firm detektywistycznych w Polsce</w:t>
            </w:r>
            <w:r w:rsidR="00F6274E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</w:tr>
      <w:tr w:rsidR="003653F8" w:rsidRPr="00EC1712" w14:paraId="517CBBD7" w14:textId="77777777" w:rsidTr="00D12A6E">
        <w:trPr>
          <w:trHeight w:val="57"/>
        </w:trPr>
        <w:tc>
          <w:tcPr>
            <w:tcW w:w="652" w:type="dxa"/>
          </w:tcPr>
          <w:p w14:paraId="5D8E10CA" w14:textId="77777777" w:rsidR="003653F8" w:rsidRPr="00EC1712" w:rsidRDefault="003653F8" w:rsidP="00D12A6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  <w:vAlign w:val="center"/>
          </w:tcPr>
          <w:p w14:paraId="2E26EC4D" w14:textId="77777777" w:rsidR="003653F8" w:rsidRDefault="003653F8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12A6E">
              <w:rPr>
                <w:rFonts w:cstheme="minorHAnsi"/>
                <w:b/>
                <w:bCs/>
                <w:sz w:val="28"/>
                <w:szCs w:val="28"/>
              </w:rPr>
              <w:t>Ochrona imprez masowych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  <w:p w14:paraId="2644146D" w14:textId="5B9F0C49" w:rsidR="00ED6B77" w:rsidRDefault="00ED6B77" w:rsidP="00B25FF0">
            <w:pPr>
              <w:pStyle w:val="Bezodstpw"/>
              <w:numPr>
                <w:ilvl w:val="0"/>
                <w:numId w:val="24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Scharakteryzuj</w:t>
            </w:r>
            <w:r w:rsidRPr="00ED6B77">
              <w:rPr>
                <w:rFonts w:cstheme="minorHAnsi"/>
                <w:sz w:val="28"/>
                <w:szCs w:val="28"/>
              </w:rPr>
              <w:t xml:space="preserve"> bezpieczeństw</w:t>
            </w:r>
            <w:r>
              <w:rPr>
                <w:rFonts w:cstheme="minorHAnsi"/>
                <w:sz w:val="28"/>
                <w:szCs w:val="28"/>
              </w:rPr>
              <w:t>o imprez masowych</w:t>
            </w:r>
            <w:r w:rsidR="00F6274E">
              <w:rPr>
                <w:rFonts w:cstheme="minorHAnsi"/>
                <w:sz w:val="28"/>
                <w:szCs w:val="28"/>
              </w:rPr>
              <w:t>.</w:t>
            </w:r>
          </w:p>
          <w:p w14:paraId="7F2F37CD" w14:textId="4E543C9B" w:rsidR="00ED6B77" w:rsidRPr="00EC1712" w:rsidRDefault="00ED6B77" w:rsidP="00B25FF0">
            <w:pPr>
              <w:pStyle w:val="Bezodstpw"/>
              <w:numPr>
                <w:ilvl w:val="0"/>
                <w:numId w:val="24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Wskaż </w:t>
            </w:r>
            <w:r w:rsidRPr="00ED6B77">
              <w:rPr>
                <w:rFonts w:cstheme="minorHAnsi"/>
                <w:sz w:val="28"/>
                <w:szCs w:val="28"/>
              </w:rPr>
              <w:t>obowiązki organizatora</w:t>
            </w:r>
            <w:r>
              <w:rPr>
                <w:rFonts w:cstheme="minorHAnsi"/>
                <w:sz w:val="28"/>
                <w:szCs w:val="28"/>
              </w:rPr>
              <w:t xml:space="preserve"> w tym:</w:t>
            </w:r>
            <w:r w:rsidRPr="00ED6B77">
              <w:rPr>
                <w:rFonts w:cstheme="minorHAnsi"/>
                <w:sz w:val="28"/>
                <w:szCs w:val="28"/>
              </w:rPr>
              <w:t xml:space="preserve"> liczebność służby porz</w:t>
            </w:r>
            <w:r>
              <w:rPr>
                <w:rFonts w:cstheme="minorHAnsi"/>
                <w:sz w:val="28"/>
                <w:szCs w:val="28"/>
              </w:rPr>
              <w:t xml:space="preserve">ądkowej; służby informacyjnej oraz </w:t>
            </w:r>
            <w:r w:rsidRPr="00ED6B77">
              <w:rPr>
                <w:rFonts w:cstheme="minorHAnsi"/>
                <w:sz w:val="28"/>
                <w:szCs w:val="28"/>
              </w:rPr>
              <w:t>obowiązki uczestników imprezy masowej</w:t>
            </w:r>
            <w:r w:rsidR="00F6274E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393F176C" w14:textId="7B1EF635" w:rsidR="00104263" w:rsidRPr="00EC1712" w:rsidRDefault="00824DA7" w:rsidP="00104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`</w:t>
      </w:r>
    </w:p>
    <w:p w14:paraId="44726ECA" w14:textId="77777777" w:rsidR="006315DF" w:rsidRPr="00EC1712" w:rsidRDefault="006315DF" w:rsidP="0091761E">
      <w:pPr>
        <w:rPr>
          <w:sz w:val="28"/>
          <w:szCs w:val="28"/>
        </w:rPr>
      </w:pPr>
    </w:p>
    <w:sectPr w:rsidR="006315DF" w:rsidRPr="00EC1712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F2AA" w14:textId="77777777" w:rsidR="007C5C64" w:rsidRDefault="007C5C64" w:rsidP="00A853AE">
      <w:pPr>
        <w:spacing w:after="0" w:line="240" w:lineRule="auto"/>
      </w:pPr>
      <w:r>
        <w:separator/>
      </w:r>
    </w:p>
  </w:endnote>
  <w:endnote w:type="continuationSeparator" w:id="0">
    <w:p w14:paraId="7496A2B5" w14:textId="77777777" w:rsidR="007C5C64" w:rsidRDefault="007C5C64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4E70" w14:textId="77777777" w:rsidR="007C5C64" w:rsidRDefault="007C5C64" w:rsidP="00A853AE">
      <w:pPr>
        <w:spacing w:after="0" w:line="240" w:lineRule="auto"/>
      </w:pPr>
      <w:r>
        <w:separator/>
      </w:r>
    </w:p>
  </w:footnote>
  <w:footnote w:type="continuationSeparator" w:id="0">
    <w:p w14:paraId="57B7364D" w14:textId="77777777" w:rsidR="007C5C64" w:rsidRDefault="007C5C64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B1F0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3D4EE2" wp14:editId="4F080818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2B7250" wp14:editId="57CD28A0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0F0"/>
    <w:multiLevelType w:val="hybridMultilevel"/>
    <w:tmpl w:val="FBE2A25E"/>
    <w:lvl w:ilvl="0" w:tplc="38D2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7AB"/>
    <w:multiLevelType w:val="hybridMultilevel"/>
    <w:tmpl w:val="C99E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D07"/>
    <w:multiLevelType w:val="hybridMultilevel"/>
    <w:tmpl w:val="60B4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AFD"/>
    <w:multiLevelType w:val="hybridMultilevel"/>
    <w:tmpl w:val="AD5C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6676"/>
    <w:multiLevelType w:val="hybridMultilevel"/>
    <w:tmpl w:val="3160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C7CF9"/>
    <w:multiLevelType w:val="hybridMultilevel"/>
    <w:tmpl w:val="5D74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44103"/>
    <w:multiLevelType w:val="hybridMultilevel"/>
    <w:tmpl w:val="98F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1F9"/>
    <w:multiLevelType w:val="hybridMultilevel"/>
    <w:tmpl w:val="B52C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17549"/>
    <w:multiLevelType w:val="hybridMultilevel"/>
    <w:tmpl w:val="57AA8C2E"/>
    <w:lvl w:ilvl="0" w:tplc="2BD013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05B8"/>
    <w:multiLevelType w:val="hybridMultilevel"/>
    <w:tmpl w:val="1B68A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C3B5F"/>
    <w:multiLevelType w:val="hybridMultilevel"/>
    <w:tmpl w:val="1BE6A276"/>
    <w:lvl w:ilvl="0" w:tplc="14009F3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1536"/>
    <w:multiLevelType w:val="hybridMultilevel"/>
    <w:tmpl w:val="F798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3ED4"/>
    <w:multiLevelType w:val="hybridMultilevel"/>
    <w:tmpl w:val="31C8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C5D39"/>
    <w:multiLevelType w:val="hybridMultilevel"/>
    <w:tmpl w:val="50EE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15B2C"/>
    <w:multiLevelType w:val="hybridMultilevel"/>
    <w:tmpl w:val="D87E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76673"/>
    <w:multiLevelType w:val="hybridMultilevel"/>
    <w:tmpl w:val="378C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E7DB0"/>
    <w:multiLevelType w:val="hybridMultilevel"/>
    <w:tmpl w:val="1BAA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630D8"/>
    <w:multiLevelType w:val="hybridMultilevel"/>
    <w:tmpl w:val="C95E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16327"/>
    <w:multiLevelType w:val="hybridMultilevel"/>
    <w:tmpl w:val="1B4E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411AA"/>
    <w:multiLevelType w:val="hybridMultilevel"/>
    <w:tmpl w:val="05C2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B0DF7"/>
    <w:multiLevelType w:val="hybridMultilevel"/>
    <w:tmpl w:val="B52C04A4"/>
    <w:lvl w:ilvl="0" w:tplc="7CC2AC3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4"/>
  </w:num>
  <w:num w:numId="12">
    <w:abstractNumId w:val="7"/>
  </w:num>
  <w:num w:numId="13">
    <w:abstractNumId w:val="19"/>
  </w:num>
  <w:num w:numId="14">
    <w:abstractNumId w:val="21"/>
  </w:num>
  <w:num w:numId="15">
    <w:abstractNumId w:val="15"/>
  </w:num>
  <w:num w:numId="16">
    <w:abstractNumId w:val="18"/>
  </w:num>
  <w:num w:numId="17">
    <w:abstractNumId w:val="11"/>
  </w:num>
  <w:num w:numId="18">
    <w:abstractNumId w:val="23"/>
  </w:num>
  <w:num w:numId="19">
    <w:abstractNumId w:val="22"/>
  </w:num>
  <w:num w:numId="20">
    <w:abstractNumId w:val="4"/>
  </w:num>
  <w:num w:numId="21">
    <w:abstractNumId w:val="9"/>
  </w:num>
  <w:num w:numId="22">
    <w:abstractNumId w:val="20"/>
  </w:num>
  <w:num w:numId="23">
    <w:abstractNumId w:val="24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AE"/>
    <w:rsid w:val="00032BED"/>
    <w:rsid w:val="000D5AB9"/>
    <w:rsid w:val="000E64AB"/>
    <w:rsid w:val="00104263"/>
    <w:rsid w:val="001073DA"/>
    <w:rsid w:val="00131821"/>
    <w:rsid w:val="00153413"/>
    <w:rsid w:val="0019336A"/>
    <w:rsid w:val="001978C5"/>
    <w:rsid w:val="001A59D1"/>
    <w:rsid w:val="001D7486"/>
    <w:rsid w:val="001F498E"/>
    <w:rsid w:val="00213523"/>
    <w:rsid w:val="00214FDD"/>
    <w:rsid w:val="00215BC6"/>
    <w:rsid w:val="00236BB0"/>
    <w:rsid w:val="00252E84"/>
    <w:rsid w:val="00271866"/>
    <w:rsid w:val="002D0D59"/>
    <w:rsid w:val="00305296"/>
    <w:rsid w:val="00350EEC"/>
    <w:rsid w:val="003653F8"/>
    <w:rsid w:val="00380D5B"/>
    <w:rsid w:val="00392275"/>
    <w:rsid w:val="003B2928"/>
    <w:rsid w:val="003B4664"/>
    <w:rsid w:val="003B6CF9"/>
    <w:rsid w:val="003F0907"/>
    <w:rsid w:val="00403F59"/>
    <w:rsid w:val="00407564"/>
    <w:rsid w:val="004569F5"/>
    <w:rsid w:val="00464C54"/>
    <w:rsid w:val="00497EA8"/>
    <w:rsid w:val="004F1BBF"/>
    <w:rsid w:val="0052242B"/>
    <w:rsid w:val="005B4B9F"/>
    <w:rsid w:val="006315DF"/>
    <w:rsid w:val="00640A06"/>
    <w:rsid w:val="0064467B"/>
    <w:rsid w:val="00681113"/>
    <w:rsid w:val="0069721D"/>
    <w:rsid w:val="00706257"/>
    <w:rsid w:val="00775533"/>
    <w:rsid w:val="00776692"/>
    <w:rsid w:val="007844AD"/>
    <w:rsid w:val="007C2F3B"/>
    <w:rsid w:val="007C5C64"/>
    <w:rsid w:val="007C6C88"/>
    <w:rsid w:val="007E5982"/>
    <w:rsid w:val="007F293B"/>
    <w:rsid w:val="00824DA7"/>
    <w:rsid w:val="00827F77"/>
    <w:rsid w:val="008A2CE5"/>
    <w:rsid w:val="008E587E"/>
    <w:rsid w:val="00915F58"/>
    <w:rsid w:val="0091761E"/>
    <w:rsid w:val="009410F8"/>
    <w:rsid w:val="009624EC"/>
    <w:rsid w:val="0096584C"/>
    <w:rsid w:val="009A2024"/>
    <w:rsid w:val="009B29E5"/>
    <w:rsid w:val="00A160B6"/>
    <w:rsid w:val="00A62CC0"/>
    <w:rsid w:val="00A853AE"/>
    <w:rsid w:val="00A93DBD"/>
    <w:rsid w:val="00B11107"/>
    <w:rsid w:val="00B122FF"/>
    <w:rsid w:val="00B25FF0"/>
    <w:rsid w:val="00B330AE"/>
    <w:rsid w:val="00B42DD6"/>
    <w:rsid w:val="00B51613"/>
    <w:rsid w:val="00B670C6"/>
    <w:rsid w:val="00BB60B5"/>
    <w:rsid w:val="00BF02E0"/>
    <w:rsid w:val="00C07C10"/>
    <w:rsid w:val="00C17C58"/>
    <w:rsid w:val="00C87D2D"/>
    <w:rsid w:val="00CC25D0"/>
    <w:rsid w:val="00CC7A74"/>
    <w:rsid w:val="00CD3879"/>
    <w:rsid w:val="00D12A6E"/>
    <w:rsid w:val="00D22835"/>
    <w:rsid w:val="00D807FD"/>
    <w:rsid w:val="00D91458"/>
    <w:rsid w:val="00E11C9C"/>
    <w:rsid w:val="00E34B11"/>
    <w:rsid w:val="00E9758A"/>
    <w:rsid w:val="00EA18D8"/>
    <w:rsid w:val="00EA6A8D"/>
    <w:rsid w:val="00EB435E"/>
    <w:rsid w:val="00EB4C58"/>
    <w:rsid w:val="00EC1712"/>
    <w:rsid w:val="00ED6B77"/>
    <w:rsid w:val="00EF289D"/>
    <w:rsid w:val="00F075C8"/>
    <w:rsid w:val="00F6274E"/>
    <w:rsid w:val="00F76673"/>
    <w:rsid w:val="00F85722"/>
    <w:rsid w:val="00F97DC0"/>
    <w:rsid w:val="00FA08F9"/>
    <w:rsid w:val="00FC2B0D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1FAD"/>
  <w15:docId w15:val="{7A10845A-A0E4-4D3C-A9E8-A47C8AD7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6</cp:revision>
  <dcterms:created xsi:type="dcterms:W3CDTF">2021-05-05T20:54:00Z</dcterms:created>
  <dcterms:modified xsi:type="dcterms:W3CDTF">2021-05-14T14:42:00Z</dcterms:modified>
</cp:coreProperties>
</file>